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(протокол от _____________)</w:t>
            </w: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proofErr w:type="spellStart"/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Эсаяна</w:t>
            </w:r>
            <w:proofErr w:type="spellEnd"/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13D5E" w:rsidRPr="00D13D5E" w:rsidRDefault="00E967F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proofErr w:type="gramStart"/>
      <w:r w:rsidRPr="00D13D5E">
        <w:rPr>
          <w:b/>
          <w:bCs/>
          <w:sz w:val="32"/>
          <w:szCs w:val="32"/>
          <w:lang w:val="ru-RU"/>
        </w:rPr>
        <w:t>Положение</w:t>
      </w:r>
      <w:r w:rsidR="00D13D5E" w:rsidRPr="00D13D5E">
        <w:rPr>
          <w:b/>
          <w:bCs/>
          <w:sz w:val="32"/>
          <w:szCs w:val="32"/>
          <w:lang w:val="ru-RU"/>
        </w:rPr>
        <w:t xml:space="preserve">  </w:t>
      </w:r>
      <w:r w:rsidRPr="00D13D5E">
        <w:rPr>
          <w:b/>
          <w:bCs/>
          <w:sz w:val="32"/>
          <w:szCs w:val="32"/>
          <w:lang w:val="ru-RU"/>
        </w:rPr>
        <w:t>о</w:t>
      </w:r>
      <w:proofErr w:type="gramEnd"/>
      <w:r w:rsidRPr="00D13D5E">
        <w:rPr>
          <w:b/>
          <w:bCs/>
          <w:sz w:val="32"/>
          <w:szCs w:val="32"/>
          <w:lang w:val="ru-RU"/>
        </w:rPr>
        <w:t xml:space="preserve"> конфликте интересов работников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>М</w:t>
      </w:r>
      <w:r w:rsidRPr="00D13D5E">
        <w:rPr>
          <w:b/>
          <w:bCs/>
          <w:sz w:val="32"/>
          <w:szCs w:val="32"/>
          <w:lang w:val="ru-RU"/>
        </w:rPr>
        <w:t xml:space="preserve">униципального автономного образовательного учреждения средней общеобразовательной школа №17 имени Эдуарда Есаяна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bookmarkStart w:id="1" w:name="_GoBack"/>
      <w:r w:rsidRPr="00D13D5E">
        <w:rPr>
          <w:sz w:val="32"/>
          <w:szCs w:val="32"/>
          <w:lang w:val="ru-RU"/>
        </w:rPr>
        <w:t>2023 год</w:t>
      </w:r>
      <w:r w:rsidRPr="00D13D5E">
        <w:rPr>
          <w:sz w:val="32"/>
          <w:szCs w:val="32"/>
          <w:lang w:val="ru-RU"/>
        </w:rPr>
        <w:br w:type="page"/>
      </w:r>
    </w:p>
    <w:bookmarkEnd w:id="1"/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2" w:name="_Hlk169860933"/>
      <w:r w:rsidR="00D13D5E"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End w:id="2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коррупции»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12.01.1996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етодических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выполняемые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выполняющих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совместительству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приоритетное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обязательность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реальном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потенциальном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репутационн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разрешает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понимаемый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смыслу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3D5E" w:rsidRPr="00D13D5E"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</w:t>
      </w:r>
      <w:r w:rsid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раскрытием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урегулированием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возникший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потенциальный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допускат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раскрытия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работником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4.1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Допустимо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ью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12.01.1996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правовыми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одобрения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сделка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признана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недействительной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возможен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принести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нематериальную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выгоду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proofErr w:type="gramEnd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кандидатур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вака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нтную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обеспе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контрагента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предпринимателя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блага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услу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родственник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значительную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скидку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контрагента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5.2.4.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ставшую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5.2.5.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уществляет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репетиторство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2.5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затрагивать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добровольный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астия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оказаться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пересмотр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функц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иональных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порождающего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пользу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запрещающих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разглашение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ставшей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запрета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репетиторство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урегулирован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реализован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несоблюдение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настоящего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коррупции»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уголовную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правовую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дисциплинарную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192 </w:t>
      </w:r>
      <w:r>
        <w:rPr>
          <w:rFonts w:hAnsi="Times New Roman" w:cs="Times New Roman"/>
          <w:color w:val="000000"/>
          <w:sz w:val="24"/>
          <w:szCs w:val="24"/>
        </w:rPr>
        <w:t>TK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замечание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выговор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однократного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грубого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выразившегося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разглашении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охраняемой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ставшей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разглашении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в»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6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обслуживающим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товарные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доверия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7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доверия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анное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причиненных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причинены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солидарной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6318B1" w:rsidRPr="00D13D5E" w:rsidRDefault="00E967FE" w:rsidP="00D13D5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Положению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lang w:val="ru-RU"/>
        </w:rPr>
        <w:br/>
      </w:r>
      <w:r w:rsidR="00D13D5E"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№17 имени Эдуарда Есаяна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29"/>
      </w:tblGrid>
      <w:tr w:rsidR="006318B1" w:rsidRPr="00D13D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Заместителю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13D5E">
              <w:rPr>
                <w:lang w:val="ru-RU"/>
              </w:rPr>
              <w:br/>
            </w:r>
            <w:r w:rsidR="00D13D5E"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№17 имени Эдуарда Есаяна</w:t>
            </w:r>
          </w:p>
        </w:tc>
      </w:tr>
    </w:tbl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приводит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привести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конфликту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Уведомляю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являющиеся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основанием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заинтересованности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Предлагаемые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направившее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принявшее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уведомлений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заинт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ересованности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Положению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конфликте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D13D5E">
        <w:rPr>
          <w:lang w:val="ru-RU"/>
        </w:rPr>
        <w:br/>
      </w:r>
      <w:r w:rsidR="00D13D5E"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№17 имени Эдуарда Есаяна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наличии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"/>
        <w:gridCol w:w="1234"/>
        <w:gridCol w:w="1520"/>
        <w:gridCol w:w="1838"/>
        <w:gridCol w:w="1217"/>
        <w:gridCol w:w="1641"/>
        <w:gridCol w:w="1554"/>
      </w:tblGrid>
      <w:tr w:rsidR="006318B1" w:rsidRPr="00D13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318B1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.,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представившего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принявшего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принявшего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передаче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материалов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Комиссии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урегулированию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конфликта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интересов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</w:t>
            </w: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7FE" w:rsidRDefault="00E967FE" w:rsidP="00D13D5E">
      <w:pPr>
        <w:jc w:val="both"/>
      </w:pPr>
    </w:p>
    <w:sectPr w:rsidR="00E967FE" w:rsidSect="00D13D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318B1"/>
    <w:rsid w:val="00653AF6"/>
    <w:rsid w:val="00B73A5A"/>
    <w:rsid w:val="00D13D5E"/>
    <w:rsid w:val="00E438A1"/>
    <w:rsid w:val="00E967F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AC00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2</cp:revision>
  <dcterms:created xsi:type="dcterms:W3CDTF">2024-06-21T08:16:00Z</dcterms:created>
  <dcterms:modified xsi:type="dcterms:W3CDTF">2024-06-21T08:16:00Z</dcterms:modified>
</cp:coreProperties>
</file>